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8D5" w:rsidRDefault="00886E27">
      <w:r>
        <w:rPr>
          <w:noProof/>
        </w:rPr>
        <w:drawing>
          <wp:inline distT="0" distB="0" distL="0" distR="0" wp14:anchorId="6393203E" wp14:editId="76B52E7A">
            <wp:extent cx="5943600" cy="19500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5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091D67" wp14:editId="0E1BB9B1">
            <wp:extent cx="5943600" cy="21824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8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E27" w:rsidRDefault="00886E27"/>
    <w:p w:rsidR="00886E27" w:rsidRDefault="00886E27">
      <w:r>
        <w:t>Functionality when click through tabs.  The Full Form Tab Should read Incident Description (used for email subject line)</w:t>
      </w:r>
    </w:p>
    <w:p w:rsidR="00886E27" w:rsidRDefault="00886E27">
      <w:r>
        <w:rPr>
          <w:noProof/>
        </w:rPr>
        <w:drawing>
          <wp:inline distT="0" distB="0" distL="0" distR="0" wp14:anchorId="6547AF49" wp14:editId="0C8EEEC4">
            <wp:extent cx="5943600" cy="9791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E27" w:rsidRDefault="00886E27">
      <w:r>
        <w:rPr>
          <w:noProof/>
        </w:rPr>
        <w:drawing>
          <wp:inline distT="0" distB="0" distL="0" distR="0" wp14:anchorId="482EE39F" wp14:editId="1839DA0E">
            <wp:extent cx="4447619" cy="1104762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47619" cy="1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E27" w:rsidRDefault="00886E27">
      <w:r>
        <w:t xml:space="preserve">Click on any other tab, then back to the full form tab… </w:t>
      </w:r>
      <w:bookmarkStart w:id="0" w:name="_GoBack"/>
      <w:bookmarkEnd w:id="0"/>
    </w:p>
    <w:p w:rsidR="00886E27" w:rsidRDefault="00886E27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2C337543" wp14:editId="17707D55">
            <wp:extent cx="3219048" cy="780952"/>
            <wp:effectExtent l="0" t="0" r="63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19048" cy="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6E27">
        <w:rPr>
          <w:noProof/>
        </w:rPr>
        <w:t xml:space="preserve"> </w:t>
      </w:r>
      <w:r>
        <w:rPr>
          <w:noProof/>
        </w:rPr>
        <w:drawing>
          <wp:inline distT="0" distB="0" distL="0" distR="0" wp14:anchorId="77CAB6E4" wp14:editId="7B4A92F6">
            <wp:extent cx="4638095" cy="10761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38095" cy="10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E27" w:rsidRDefault="00886E27" w:rsidP="00886E27">
      <w:r>
        <w:t xml:space="preserve"> If I click the label then go to the TDQ Tab where the title should be SIR Title, the label is wrong</w:t>
      </w:r>
    </w:p>
    <w:p w:rsidR="00886E27" w:rsidRPr="00886E27" w:rsidRDefault="00886E27" w:rsidP="00886E27">
      <w:r>
        <w:rPr>
          <w:noProof/>
        </w:rPr>
        <w:drawing>
          <wp:inline distT="0" distB="0" distL="0" distR="0" wp14:anchorId="6E2A2B2A" wp14:editId="7535BAFC">
            <wp:extent cx="4847619" cy="895238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47619" cy="8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E27" w:rsidRDefault="00886E27">
      <w:r>
        <w:rPr>
          <w:noProof/>
        </w:rPr>
        <w:drawing>
          <wp:inline distT="0" distB="0" distL="0" distR="0">
            <wp:extent cx="5943600" cy="981653"/>
            <wp:effectExtent l="0" t="0" r="0" b="9525"/>
            <wp:docPr id="8" name="Picture 8" descr="C:\Users\NBK9JHV\AppData\Local\Temp\SNAGHTML59692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BK9JHV\AppData\Local\Temp\SNAGHTML596925c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8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6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27"/>
    <w:rsid w:val="00886E27"/>
    <w:rsid w:val="009320CF"/>
    <w:rsid w:val="00A57629"/>
    <w:rsid w:val="00D3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597E07-B162-4C3B-BA80-4A14B396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CSProcessStyleDoc">
    <w:name w:val="ICCS Process Style Doc."/>
    <w:basedOn w:val="Normal"/>
    <w:link w:val="ICCSProcessStyleDocChar"/>
    <w:autoRedefine/>
    <w:qFormat/>
    <w:rsid w:val="00D35F3B"/>
    <w:pPr>
      <w:tabs>
        <w:tab w:val="left" w:pos="540"/>
      </w:tabs>
      <w:spacing w:after="0" w:line="240" w:lineRule="auto"/>
    </w:pPr>
    <w:rPr>
      <w:rFonts w:eastAsia="Times New Roman" w:cstheme="minorHAnsi"/>
      <w:b/>
      <w:caps/>
      <w:color w:val="44546A" w:themeColor="text2"/>
      <w:sz w:val="24"/>
    </w:rPr>
  </w:style>
  <w:style w:type="character" w:customStyle="1" w:styleId="ICCSProcessStyleDocChar">
    <w:name w:val="ICCS Process Style Doc. Char"/>
    <w:basedOn w:val="DefaultParagraphFont"/>
    <w:link w:val="ICCSProcessStyleDoc"/>
    <w:rsid w:val="00D35F3B"/>
    <w:rPr>
      <w:rFonts w:eastAsia="Times New Roman" w:cstheme="minorHAnsi"/>
      <w:b/>
      <w:caps/>
      <w:color w:val="44546A" w:themeColor="text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America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Babbitt</dc:creator>
  <cp:keywords/>
  <dc:description/>
  <cp:lastModifiedBy>Bryan Babbitt</cp:lastModifiedBy>
  <cp:revision>1</cp:revision>
  <dcterms:created xsi:type="dcterms:W3CDTF">2019-03-11T23:56:00Z</dcterms:created>
  <dcterms:modified xsi:type="dcterms:W3CDTF">2019-03-12T00:06:00Z</dcterms:modified>
</cp:coreProperties>
</file>